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804D3B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4D3B" w:rsidRPr="00263F02" w:rsidRDefault="00804D3B" w:rsidP="00804D3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tA9QIAAIUGAAAOAAAAZHJzL2Uyb0RvYy54bWysVW1vmzAQ/j5p/8Hyd8pLHAiotEpImCZ1&#10;L1K7H+CACdbAZrZb0k377zubNE3baZrW8QH55bh7nrvn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nOA7Q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804D3B" w:rsidRPr="00263F02" w:rsidRDefault="00804D3B" w:rsidP="00804D3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4D3B" w:rsidRPr="00263F02" w:rsidRDefault="00804D3B" w:rsidP="00804D3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p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MY29skzH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v&#10;JBkp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804D3B" w:rsidRPr="00263F02" w:rsidRDefault="00804D3B" w:rsidP="00804D3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E55DF9" w:rsidRPr="00E55DF9">
        <w:rPr>
          <w:noProof/>
        </w:rPr>
        <w:drawing>
          <wp:anchor distT="0" distB="0" distL="114300" distR="114300" simplePos="0" relativeHeight="252167680" behindDoc="1" locked="0" layoutInCell="1" allowOverlap="1" wp14:anchorId="271F5D13" wp14:editId="79426376">
            <wp:simplePos x="0" y="0"/>
            <wp:positionH relativeFrom="column">
              <wp:posOffset>4969510</wp:posOffset>
            </wp:positionH>
            <wp:positionV relativeFrom="margin">
              <wp:posOffset>35560</wp:posOffset>
            </wp:positionV>
            <wp:extent cx="904875" cy="1076325"/>
            <wp:effectExtent l="0" t="0" r="9525" b="9525"/>
            <wp:wrapNone/>
            <wp:docPr id="4" name="図 4" descr="C:\Users\pc-d08\Desktop\新しいフォルダー (2)\sozai\特急手渡し便\ehst_n_s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DF9" w:rsidRPr="00E55DF9">
        <w:rPr>
          <w:noProof/>
        </w:rPr>
        <w:drawing>
          <wp:anchor distT="0" distB="0" distL="114300" distR="114300" simplePos="0" relativeHeight="252168704" behindDoc="1" locked="0" layoutInCell="1" allowOverlap="1" wp14:anchorId="1806F6A2" wp14:editId="5E30545B">
            <wp:simplePos x="0" y="0"/>
            <wp:positionH relativeFrom="column">
              <wp:posOffset>5339715</wp:posOffset>
            </wp:positionH>
            <wp:positionV relativeFrom="paragraph">
              <wp:posOffset>706120</wp:posOffset>
            </wp:positionV>
            <wp:extent cx="177800" cy="108585"/>
            <wp:effectExtent l="0" t="0" r="0" b="5715"/>
            <wp:wrapNone/>
            <wp:docPr id="6" name="図 6" descr="C:\Users\pc-d08\Desktop\新しいフォルダー (2)\sozai\特急手渡し便\&amp;\ehst_n_s004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4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DF9" w:rsidRPr="00E55D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348A76EB" wp14:editId="3F00F701">
                <wp:simplePos x="0" y="0"/>
                <wp:positionH relativeFrom="column">
                  <wp:posOffset>5036820</wp:posOffset>
                </wp:positionH>
                <wp:positionV relativeFrom="paragraph">
                  <wp:posOffset>600075</wp:posOffset>
                </wp:positionV>
                <wp:extent cx="341630" cy="229870"/>
                <wp:effectExtent l="0" t="0" r="1270" b="1778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5DF9" w:rsidRPr="00984298" w:rsidRDefault="00E55DF9" w:rsidP="00E55DF9">
                            <w:pPr>
                              <w:spacing w:line="4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76EB" id="Text Box 636" o:spid="_x0000_s1028" type="#_x0000_t202" style="position:absolute;left:0;text-align:left;margin-left:396.6pt;margin-top:47.25pt;width:26.9pt;height:18.1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E55DF9" w:rsidRPr="00984298" w:rsidRDefault="00E55DF9" w:rsidP="00E55DF9">
                      <w:pPr>
                        <w:spacing w:line="4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55DF9" w:rsidRPr="00E55D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521040E7" wp14:editId="5496ACBE">
                <wp:simplePos x="0" y="0"/>
                <wp:positionH relativeFrom="column">
                  <wp:posOffset>5472695</wp:posOffset>
                </wp:positionH>
                <wp:positionV relativeFrom="paragraph">
                  <wp:posOffset>600075</wp:posOffset>
                </wp:positionV>
                <wp:extent cx="341630" cy="229870"/>
                <wp:effectExtent l="0" t="0" r="1270" b="1778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5DF9" w:rsidRPr="00984298" w:rsidRDefault="00E55DF9" w:rsidP="00E55DF9">
                            <w:pPr>
                              <w:spacing w:line="4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</w:pPr>
                            <w:r w:rsidRPr="00984298"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40E7" id="_x0000_s1029" type="#_x0000_t202" style="position:absolute;left:0;text-align:left;margin-left:430.9pt;margin-top:47.25pt;width:26.9pt;height:18.1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E55DF9" w:rsidRPr="00984298" w:rsidRDefault="00E55DF9" w:rsidP="00E55DF9">
                      <w:pPr>
                        <w:spacing w:line="4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</w:pPr>
                      <w:r w:rsidRPr="00984298"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A1" w:rsidRDefault="00013EA1" w:rsidP="00E55DF9">
      <w:r>
        <w:separator/>
      </w:r>
    </w:p>
  </w:endnote>
  <w:endnote w:type="continuationSeparator" w:id="0">
    <w:p w:rsidR="00013EA1" w:rsidRDefault="00013EA1" w:rsidP="00E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A1" w:rsidRDefault="00013EA1" w:rsidP="00E55DF9">
      <w:r>
        <w:separator/>
      </w:r>
    </w:p>
  </w:footnote>
  <w:footnote w:type="continuationSeparator" w:id="0">
    <w:p w:rsidR="00013EA1" w:rsidRDefault="00013EA1" w:rsidP="00E5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13EA1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04D3B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55DF9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E55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55DF9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E55D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55D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2019-03-27T05:55:00Z</dcterms:modified>
</cp:coreProperties>
</file>